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0078D5" w14:textId="77777777" w:rsidR="00465848" w:rsidRPr="00D35B83" w:rsidRDefault="00465848" w:rsidP="00465848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</w:pPr>
      <w:r w:rsidRPr="00D35B83"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  <w:t>ALLEGATO A3 – DICHIARAZIONI INTEGRATIVE</w:t>
      </w:r>
    </w:p>
    <w:p w14:paraId="2C283296" w14:textId="77777777" w:rsidR="00465848" w:rsidRPr="00D35B83" w:rsidRDefault="00465848" w:rsidP="00465848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it-IT"/>
          <w14:ligatures w14:val="none"/>
        </w:rPr>
        <w:t>(Da inserire nella BUSTA “A” – DOCUMENTAZIONE AMMINISTRATIVA)</w:t>
      </w:r>
    </w:p>
    <w:p w14:paraId="1D29689B" w14:textId="77777777" w:rsidR="00465848" w:rsidRPr="00D35B83" w:rsidRDefault="00465848" w:rsidP="00465848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589EBA0E" w14:textId="77777777" w:rsidR="00465848" w:rsidRPr="00D35B83" w:rsidRDefault="00465848" w:rsidP="00465848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BANDO DI GARA MEDIANTE PROCEDURA AD EVIDENZA PRIVATA PER L’ASSEGNAZIONE DEL CONTRATTO D’AFFITTO DI RAMO D’AZIENDA RELATIVO ALLA GESTIONE DEL CAMPEGGIO “POGGIO DEGLI UCCELLINI”</w:t>
      </w:r>
    </w:p>
    <w:p w14:paraId="5C548A52" w14:textId="77777777" w:rsidR="00465848" w:rsidRPr="00D35B83" w:rsidRDefault="00465848" w:rsidP="00465848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324B4076" w14:textId="77777777" w:rsidR="00465848" w:rsidRPr="00D35B83" w:rsidRDefault="00465848" w:rsidP="00465848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Il/La sottoscritto/a 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(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Nome e Cognome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)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, in qualità di Legale Rappresentante / Procuratore dell'Operatore Economico 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(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Ragione Sociale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)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, PEC 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(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Indirizzo PEC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)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, ai sensi e per gli effetti degli artt. 46 e 47 del D.P.R. 445/2000,</w:t>
      </w:r>
    </w:p>
    <w:p w14:paraId="0BF4AC16" w14:textId="77777777" w:rsidR="00465848" w:rsidRPr="00D35B83" w:rsidRDefault="00465848" w:rsidP="00465848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447A8AD4" w14:textId="77777777" w:rsidR="00465848" w:rsidRPr="00D35B83" w:rsidRDefault="00465848" w:rsidP="00465848">
      <w:pPr>
        <w:spacing w:after="0" w:line="240" w:lineRule="auto"/>
        <w:jc w:val="center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DICHIARA SOTTO LA PROPRIA RESPONSABILITÀ:</w:t>
      </w:r>
    </w:p>
    <w:p w14:paraId="2C2CC1C1" w14:textId="77777777" w:rsidR="00465848" w:rsidRPr="00D35B83" w:rsidRDefault="00465848" w:rsidP="00465848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br/>
      </w:r>
    </w:p>
    <w:p w14:paraId="4C11E1AE" w14:textId="77777777" w:rsidR="00465848" w:rsidRPr="00D35B83" w:rsidRDefault="00465848" w:rsidP="00465848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Rappresentanza e Poteri: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Che i dati identificativi, la denominazione, la forma giuridica e i poteri di rappresentanza sono conformi a quanto risultante dal Registro delle Imprese (allegare procura notarile ex art. 1387 c.c. qualora la domanda sia firmata da procuratore)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in caso di Ditta già costituita oppure i dati identificativi di colui che sottoscrive l’atto di impegno alla registrazione presso la CCIAA sono veritieri.</w:t>
      </w:r>
    </w:p>
    <w:p w14:paraId="650B9E82" w14:textId="77777777" w:rsidR="00465848" w:rsidRPr="00D35B83" w:rsidRDefault="00465848" w:rsidP="00465848">
      <w:pPr>
        <w:spacing w:after="0" w:line="240" w:lineRule="auto"/>
        <w:ind w:left="720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09CCDA50" w14:textId="77777777" w:rsidR="00465848" w:rsidRPr="00D35B83" w:rsidRDefault="00465848" w:rsidP="00465848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Elezione di domicilio: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Di eleggere domicilio ai fini della presente procedura di gara e di ogni comunicazione negoziale presso l'indirizzo PEC 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(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Indirizzo PEC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)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.</w:t>
      </w:r>
    </w:p>
    <w:p w14:paraId="12DFF6EC" w14:textId="77777777" w:rsidR="00465848" w:rsidRPr="00D35B83" w:rsidRDefault="00465848" w:rsidP="00465848">
      <w:pPr>
        <w:spacing w:after="0" w:line="240" w:lineRule="auto"/>
        <w:ind w:left="720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351076A1" w14:textId="77777777" w:rsidR="00465848" w:rsidRPr="00D35B83" w:rsidRDefault="00465848" w:rsidP="00465848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Validità dell'offerta: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Che l'offerta tecnica ed economica presentata manterrà validità e sarà irrevocabile (ex art. 1329 c.c.) per il periodo di 210 (duecentodieci) giorni dalla scadenza del termine di presentazione.</w:t>
      </w:r>
    </w:p>
    <w:p w14:paraId="53A3CF7C" w14:textId="77777777" w:rsidR="00465848" w:rsidRPr="00D35B83" w:rsidRDefault="00465848" w:rsidP="00465848">
      <w:pPr>
        <w:spacing w:after="0" w:line="240" w:lineRule="auto"/>
        <w:ind w:left="720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5680D9D3" w14:textId="13AACBE2" w:rsidR="009B72E4" w:rsidRDefault="00465848" w:rsidP="009B72E4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Trattamento dati: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Di aver preso visione dell'Informativa sul Trattamento dei Dati Personali (GDPR Regolamento UE 2016/679) e di acconsentire al trattamento per le finalità legate alla gestione della gara.</w:t>
      </w:r>
    </w:p>
    <w:p w14:paraId="668E4144" w14:textId="77777777" w:rsidR="009B72E4" w:rsidRPr="009B72E4" w:rsidRDefault="009B72E4" w:rsidP="004C6FD2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2E669BBB" w14:textId="77777777" w:rsidR="00465848" w:rsidRPr="00D35B83" w:rsidRDefault="00465848" w:rsidP="00465848">
      <w:pPr>
        <w:spacing w:after="0" w:line="240" w:lineRule="auto"/>
        <w:ind w:left="720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31711D51" w14:textId="77777777" w:rsidR="00465848" w:rsidRPr="00D35B83" w:rsidRDefault="00465848" w:rsidP="00465848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Data: 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(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GG/MM/AAAA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)</w:t>
      </w:r>
    </w:p>
    <w:p w14:paraId="5B7E71BC" w14:textId="77777777" w:rsidR="00465848" w:rsidRPr="00D35B83" w:rsidRDefault="00465848" w:rsidP="00465848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1CDE13D0" w14:textId="77777777" w:rsidR="00465848" w:rsidRPr="00D35B83" w:rsidRDefault="00465848" w:rsidP="00465848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it-IT"/>
          <w14:ligatures w14:val="none"/>
        </w:rPr>
        <w:t>(Firma del Legale Rappresentante / Procuratore</w:t>
      </w:r>
      <w:r w:rsidRPr="00A06B10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it-IT"/>
          <w14:ligatures w14:val="none"/>
        </w:rPr>
        <w:t>/Soggetto sottoscrittore dell’Allegato A4a</w:t>
      </w:r>
      <w:r w:rsidRPr="00D35B83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it-IT"/>
          <w14:ligatures w14:val="none"/>
        </w:rPr>
        <w:t>)</w:t>
      </w:r>
    </w:p>
    <w:p w14:paraId="0EAAD63A" w14:textId="77777777" w:rsidR="00465848" w:rsidRPr="00D35B83" w:rsidRDefault="00465848" w:rsidP="00465848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br/>
      </w:r>
    </w:p>
    <w:p w14:paraId="4AE9235F" w14:textId="77777777" w:rsidR="00465848" w:rsidRDefault="00465848" w:rsidP="00465848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</w:pPr>
    </w:p>
    <w:p w14:paraId="6CFEC51B" w14:textId="77777777" w:rsidR="00465848" w:rsidRDefault="00465848" w:rsidP="00465848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</w:pPr>
    </w:p>
    <w:p w14:paraId="04DC9599" w14:textId="77777777" w:rsidR="00465848" w:rsidRDefault="00465848" w:rsidP="00465848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</w:pPr>
    </w:p>
    <w:p w14:paraId="1D63BA91" w14:textId="77777777" w:rsidR="00465848" w:rsidRDefault="00465848" w:rsidP="00465848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</w:pPr>
    </w:p>
    <w:p w14:paraId="15F9180E" w14:textId="77777777" w:rsidR="00465848" w:rsidRDefault="00465848" w:rsidP="00465848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</w:pPr>
    </w:p>
    <w:p w14:paraId="101CA097" w14:textId="77777777" w:rsidR="00465848" w:rsidRDefault="00465848" w:rsidP="00465848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</w:pPr>
    </w:p>
    <w:p w14:paraId="3549699E" w14:textId="77777777" w:rsidR="00465848" w:rsidRDefault="00465848" w:rsidP="00465848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</w:pPr>
    </w:p>
    <w:p w14:paraId="5C65A50B" w14:textId="77777777" w:rsidR="00465848" w:rsidRDefault="00465848" w:rsidP="00465848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</w:pPr>
    </w:p>
    <w:p w14:paraId="42797E3F" w14:textId="77777777" w:rsidR="00465848" w:rsidRDefault="00465848" w:rsidP="00465848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</w:pPr>
    </w:p>
    <w:p w14:paraId="49ED1C44" w14:textId="77777777" w:rsidR="00465848" w:rsidRDefault="00465848" w:rsidP="00465848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</w:pPr>
    </w:p>
    <w:p w14:paraId="28622D54" w14:textId="77777777" w:rsidR="00465848" w:rsidRDefault="00465848" w:rsidP="00465848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</w:pPr>
    </w:p>
    <w:p w14:paraId="22C2EE4A" w14:textId="77777777" w:rsidR="00465848" w:rsidRDefault="00465848"/>
    <w:sectPr w:rsidR="0046584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7D1264E"/>
    <w:multiLevelType w:val="multilevel"/>
    <w:tmpl w:val="64D6D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555021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848"/>
    <w:rsid w:val="000471F9"/>
    <w:rsid w:val="001E3692"/>
    <w:rsid w:val="00465848"/>
    <w:rsid w:val="004C6FD2"/>
    <w:rsid w:val="00746937"/>
    <w:rsid w:val="009B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E11B755"/>
  <w15:chartTrackingRefBased/>
  <w15:docId w15:val="{F2519EF0-EBD2-BA40-BE8D-23CA8E419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65848"/>
  </w:style>
  <w:style w:type="paragraph" w:styleId="Titolo1">
    <w:name w:val="heading 1"/>
    <w:basedOn w:val="Normale"/>
    <w:next w:val="Normale"/>
    <w:link w:val="Titolo1Carattere"/>
    <w:uiPriority w:val="9"/>
    <w:qFormat/>
    <w:rsid w:val="004658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658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658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658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658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658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658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658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658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658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658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658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6584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6584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6584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6584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6584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6584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658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658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658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658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658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6584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6584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6584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658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6584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65848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e"/>
    <w:rsid w:val="009B7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237</Words>
  <Characters>1447</Characters>
  <Application>Microsoft Office Word</Application>
  <DocSecurity>0</DocSecurity>
  <Lines>46</Lines>
  <Paragraphs>12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Bolognesi</dc:creator>
  <cp:keywords/>
  <dc:description/>
  <cp:lastModifiedBy>Francesco Bolognesi</cp:lastModifiedBy>
  <cp:revision>3</cp:revision>
  <dcterms:created xsi:type="dcterms:W3CDTF">2026-10-12T06:34:00Z</dcterms:created>
  <dcterms:modified xsi:type="dcterms:W3CDTF">2026-10-27T16:00:00Z</dcterms:modified>
</cp:coreProperties>
</file>